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78" w:rsidRDefault="00906601" w:rsidP="00DE2F78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Bumblebee </w:t>
      </w:r>
      <w:r w:rsidR="00E62211">
        <w:rPr>
          <w:rFonts w:ascii="Comic Sans MS" w:hAnsi="Comic Sans MS"/>
          <w:sz w:val="24"/>
          <w:u w:val="single"/>
        </w:rPr>
        <w:t>Class</w:t>
      </w:r>
      <w:r w:rsidR="001C3079" w:rsidRPr="00ED2E73">
        <w:rPr>
          <w:rFonts w:ascii="Comic Sans MS" w:hAnsi="Comic Sans MS"/>
          <w:sz w:val="24"/>
          <w:u w:val="single"/>
        </w:rPr>
        <w:t xml:space="preserve"> </w:t>
      </w:r>
      <w:r w:rsidR="00754847">
        <w:rPr>
          <w:rFonts w:ascii="Comic Sans MS" w:hAnsi="Comic Sans MS"/>
          <w:sz w:val="24"/>
          <w:u w:val="single"/>
        </w:rPr>
        <w:t>Spring</w:t>
      </w:r>
      <w:r w:rsidR="001C3079" w:rsidRPr="00ED2E73">
        <w:rPr>
          <w:rFonts w:ascii="Comic Sans MS" w:hAnsi="Comic Sans MS"/>
          <w:sz w:val="24"/>
          <w:u w:val="single"/>
        </w:rPr>
        <w:t xml:space="preserve"> topic overview</w:t>
      </w:r>
      <w:r w:rsidR="00CC799B">
        <w:rPr>
          <w:rFonts w:ascii="Comic Sans MS" w:hAnsi="Comic Sans MS"/>
          <w:sz w:val="24"/>
          <w:u w:val="single"/>
        </w:rPr>
        <w:t xml:space="preserve"> (year 1</w:t>
      </w:r>
      <w:r w:rsidR="00522B1D" w:rsidRPr="00ED2E73">
        <w:rPr>
          <w:rFonts w:ascii="Comic Sans MS" w:hAnsi="Comic Sans MS"/>
          <w:sz w:val="24"/>
          <w:u w:val="single"/>
        </w:rPr>
        <w:t>)</w:t>
      </w:r>
      <w:r w:rsidR="00A160F7" w:rsidRPr="00A160F7">
        <w:rPr>
          <w:noProof/>
          <w:lang w:eastAsia="en-GB"/>
        </w:rPr>
        <w:t xml:space="preserve"> </w:t>
      </w:r>
    </w:p>
    <w:p w:rsidR="00754847" w:rsidRDefault="00416514" w:rsidP="00754847">
      <w:pPr>
        <w:jc w:val="center"/>
        <w:rPr>
          <w:rFonts w:ascii="Comic Sans MS" w:hAnsi="Comic Sans MS"/>
          <w:sz w:val="24"/>
          <w:u w:val="single"/>
        </w:rPr>
      </w:pPr>
      <w:r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69C7A5" wp14:editId="611CF089">
                <wp:simplePos x="0" y="0"/>
                <wp:positionH relativeFrom="column">
                  <wp:posOffset>3834130</wp:posOffset>
                </wp:positionH>
                <wp:positionV relativeFrom="paragraph">
                  <wp:posOffset>370205</wp:posOffset>
                </wp:positionV>
                <wp:extent cx="2993390" cy="2217420"/>
                <wp:effectExtent l="19050" t="19050" r="35560" b="304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412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Maths</w:t>
                            </w:r>
                          </w:p>
                          <w:p w:rsidR="00754847" w:rsidRDefault="00754847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Place value</w:t>
                            </w:r>
                          </w:p>
                          <w:p w:rsidR="00754847" w:rsidRDefault="00754847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Mass &amp; volume</w:t>
                            </w:r>
                          </w:p>
                          <w:p w:rsidR="00923CDD" w:rsidRDefault="00923CDD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F97160" w:rsidRPr="00F97160" w:rsidRDefault="00F97160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9C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9pt;margin-top:29.15pt;width:235.7pt;height:17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odKgIAAEYEAAAOAAAAZHJzL2Uyb0RvYy54bWysU9tu2zAMfR+wfxD0vvjSZGmMOEWbLsOA&#10;7gK0+wBZlmNhsqhJSuzs60vJaeptb8P0IFAidXR4SK5vhk6Ro7BOgi5pNkspEZpDLfW+pN+fdu+u&#10;KXGe6Zop0KKkJ+Hozebtm3VvCpFDC6oWliCIdkVvStp6b4okcbwVHXMzMEKjswHbMY9Hu09qy3pE&#10;71SSp+n7pAdbGwtcOIe396OTbiJ+0wjuvzaNE56okiI3H3cb9yrsyWbNir1lppX8TIP9A4uOSY2f&#10;XqDumWfkYOVfUJ3kFhw0fsahS6BpJBcxB8wmS//I5rFlRsRcUBxnLjK5/wfLvxy/WSJrrB0lmnVY&#10;oicxeHIHA8mDOr1xBQY9GgzzA16HyJCpMw/AfziiYdsyvRe31kLfClYjuyy8TCZPRxwXQKr+M9T4&#10;DTt4iEBDY7sAiGIQRMcqnS6VCVQ4Xuar1dXVCl0cfXmeLed5rF3Cipfnxjr/UUBHglFSi6WP8Oz4&#10;4Hygw4qXkEgflKx3Uql4sPtqqyw5MmyTXVwxA8xyGqY06Uu6WGaLdJRg6nRTjDS9SzFo/PY3jE56&#10;bHglu5Jep2GFIFYE4T7oOtqeSTXayFnps5JBvFFGP1QDBgZ5K6hPqKmFsbFxENFowf6ipMemLqn7&#10;eWBWUKI+aazLKpvPwxTEw3yxRBGJnXqqqYdpjlAl9ZSM5tbHyQl8Ndxi/RoZlX1lcuaKzRoFPw9W&#10;mIbpOUa9jv/mGQAA//8DAFBLAwQUAAYACAAAACEAP8FA8OAAAAALAQAADwAAAGRycy9kb3ducmV2&#10;LnhtbEyPzU7DMBCE70i8g7VI3KhDQ0sV4lSAhLjAoSX8HLfxYkeN11HspuHtcU9w29GOZr4p15Pr&#10;xEhDaD0ruJ5lIIgbr1s2Cuq3p6sViBCRNXaeScEPBVhX52clFtofeUPjNhqRQjgUqMDG2BdShsaS&#10;wzDzPXH6ffvBYUxyMFIPeEzhrpPzLFtKhy2nBos9PVpq9tuDUxDqdxr3n+bjweQvXzZ/ft1gHZW6&#10;vJju70BEmuKfGU74CR2qxLTzB9ZBdAqWWZ7Qo4LFKgdxMmS3izmInYKbdIGsSvl/Q/ULAAD//wMA&#10;UEsBAi0AFAAGAAgAAAAhALaDOJL+AAAA4QEAABMAAAAAAAAAAAAAAAAAAAAAAFtDb250ZW50X1R5&#10;cGVzXS54bWxQSwECLQAUAAYACAAAACEAOP0h/9YAAACUAQAACwAAAAAAAAAAAAAAAAAvAQAAX3Jl&#10;bHMvLnJlbHNQSwECLQAUAAYACAAAACEAWdqaHSoCAABGBAAADgAAAAAAAAAAAAAAAAAuAgAAZHJz&#10;L2Uyb0RvYy54bWxQSwECLQAUAAYACAAAACEAP8FA8OAAAAALAQAADwAAAAAAAAAAAAAAAACEBAAA&#10;ZHJzL2Rvd25yZXYueG1sUEsFBgAAAAAEAAQA8wAAAJEFAAAAAA==&#10;" strokecolor="#00b050" strokeweight="4.5pt">
                <v:textbox>
                  <w:txbxContent>
                    <w:p w:rsidR="00CF3412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Maths</w:t>
                      </w:r>
                    </w:p>
                    <w:p w:rsidR="00754847" w:rsidRDefault="00754847" w:rsidP="00746F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Place value</w:t>
                      </w:r>
                    </w:p>
                    <w:p w:rsidR="00754847" w:rsidRDefault="00754847" w:rsidP="00746F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Mass &amp; volume</w:t>
                      </w:r>
                    </w:p>
                    <w:p w:rsidR="00923CDD" w:rsidRDefault="00923CDD" w:rsidP="00746F04">
                      <w:pPr>
                        <w:rPr>
                          <w:rFonts w:ascii="Comic Sans MS" w:hAnsi="Comic Sans MS"/>
                        </w:rPr>
                      </w:pPr>
                    </w:p>
                    <w:p w:rsidR="00F97160" w:rsidRPr="00F97160" w:rsidRDefault="00F97160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332B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01FAEE" wp14:editId="2A044511">
                <wp:simplePos x="0" y="0"/>
                <wp:positionH relativeFrom="margin">
                  <wp:posOffset>3619500</wp:posOffset>
                </wp:positionH>
                <wp:positionV relativeFrom="paragraph">
                  <wp:posOffset>2710815</wp:posOffset>
                </wp:positionV>
                <wp:extent cx="3209290" cy="1844675"/>
                <wp:effectExtent l="19050" t="19050" r="29210" b="412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0D5AE4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Science</w:t>
                            </w:r>
                          </w:p>
                          <w:p w:rsidR="00C53D66" w:rsidRDefault="00C53D66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Plants: how does it grow?</w:t>
                            </w:r>
                          </w:p>
                          <w:p w:rsidR="00575AD5" w:rsidRPr="0093454C" w:rsidRDefault="00575AD5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D1FD6" w:rsidRPr="0093454C" w:rsidRDefault="004E37D7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FAEE" id="_x0000_s1027" type="#_x0000_t202" style="position:absolute;left:0;text-align:left;margin-left:285pt;margin-top:213.45pt;width:252.7pt;height:14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k9LgIAAE0EAAAOAAAAZHJzL2Uyb0RvYy54bWysVNtu2zAMfR+wfxD0vvjSpEmMOEWWLsOA&#10;7gK0+wBZlmNhkuhJSuzu60vJaZpu2MswPwikSB2Sh6RXN4NW5Cisk2BKmk1SSoThUEuzL+n3h927&#10;BSXOM1MzBUaU9FE4erN++2bVd4XIoQVVC0sQxLii70raet8VSeJ4KzRzE+iEQWMDVjOPqt0ntWU9&#10;omuV5Gl6nfRg684CF87h7e1opOuI3zSC+69N44QnqqSYm4+njWcVzmS9YsXesq6V/JQG+4csNJMG&#10;g56hbpln5GDlH1BacgsOGj/hoBNoGslFrAGrydLfqrlvWSdiLUiO6840uf8Hy78cv1ki65LmlBim&#10;sUUPYvDkPQwkD+z0nSvQ6b5DNz/gNXY5Vuq6O+A/HDGwbZnZi4210LeC1ZhdFl4mF09HHBdAqv4z&#10;1BiGHTxEoKGxOlCHZBBExy49njsTUuF4eZWny3yJJo62bDGdXs9nMQYrnp931vmPAjQJQkkttj7C&#10;s+Od8yEdVjy7hGgOlKx3Uqmo2H21VZYcGY7JLn4n9FduypC+pLN5NktHCv6KMU+v0k2cLgz7CkNL&#10;jwOvpC7pIg1fCMSKQNwHU0fZM6lGGR8rc2IykDfS6IdqiC2LNAeWK6gfkVoL43zjPqLQgv1FSY+z&#10;XVL388CsoER9MtieZTadhmWIynQ2z1Gxl5bq0sIMR6iSekpGcevjAoW0DWywjY2MBL9kckoZZzby&#10;ftqvsBSXevR6+QusnwAAAP//AwBQSwMEFAAGAAgAAAAhAI4y/+rhAAAADAEAAA8AAABkcnMvZG93&#10;bnJldi54bWxMj81OwzAQhO9IvIO1SFwQdVKlTQnZVKUSZ0QpEkc33vyIeB1iJw1vj3uix9GMZr7J&#10;t7PpxESDay0jxIsIBHFpdcs1wvHj9XEDwnnFWnWWCeGXHGyL25tcZdqe+Z2mg69FKGGXKYTG+z6T&#10;0pUNGeUWticOXmUHo3yQQy31oM6h3HRyGUVraVTLYaFRPe0bKr8Po0HY9frnqx0fPmO7d8dq2kwv&#10;9FYh3t/Nu2cQnmb/H4YLfkCHIjCd7MjaiQ5hlUbhi0dIlusnEJdElK4SECeENE4TkEUur08UfwAA&#10;AP//AwBQSwECLQAUAAYACAAAACEAtoM4kv4AAADhAQAAEwAAAAAAAAAAAAAAAAAAAAAAW0NvbnRl&#10;bnRfVHlwZXNdLnhtbFBLAQItABQABgAIAAAAIQA4/SH/1gAAAJQBAAALAAAAAAAAAAAAAAAAAC8B&#10;AABfcmVscy8ucmVsc1BLAQItABQABgAIAAAAIQDjY0k9LgIAAE0EAAAOAAAAAAAAAAAAAAAAAC4C&#10;AABkcnMvZTJvRG9jLnhtbFBLAQItABQABgAIAAAAIQCOMv/q4QAAAAwBAAAPAAAAAAAAAAAAAAAA&#10;AIgEAABkcnMvZG93bnJldi54bWxQSwUGAAAAAAQABADzAAAAlgUAAAAA&#10;" strokecolor="#7030a0" strokeweight="4.5pt">
                <v:textbox>
                  <w:txbxContent>
                    <w:p w:rsidR="00BD1FD6" w:rsidRPr="00ED2E73" w:rsidRDefault="000D5AE4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Science</w:t>
                      </w:r>
                    </w:p>
                    <w:p w:rsidR="00C53D66" w:rsidRDefault="00C53D66" w:rsidP="00DA2B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Plants: how does it grow?</w:t>
                      </w:r>
                    </w:p>
                    <w:p w:rsidR="00575AD5" w:rsidRPr="0093454C" w:rsidRDefault="00575AD5" w:rsidP="00DA2B62">
                      <w:pPr>
                        <w:rPr>
                          <w:rFonts w:ascii="Comic Sans MS" w:hAnsi="Comic Sans MS"/>
                        </w:rPr>
                      </w:pPr>
                    </w:p>
                    <w:p w:rsidR="00BD1FD6" w:rsidRPr="0093454C" w:rsidRDefault="004E37D7" w:rsidP="001C30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4847">
        <w:rPr>
          <w:rFonts w:ascii="Comic Sans MS" w:hAnsi="Comic Sans MS"/>
          <w:sz w:val="24"/>
          <w:u w:val="single"/>
        </w:rPr>
        <w:t>2026</w:t>
      </w:r>
      <w:r w:rsidR="00182E22">
        <w:rPr>
          <w:rFonts w:ascii="Comic Sans MS" w:hAnsi="Comic Sans MS"/>
          <w:sz w:val="24"/>
          <w:u w:val="single"/>
        </w:rPr>
        <w:t xml:space="preserve"> </w:t>
      </w:r>
      <w:r w:rsidR="00746F04">
        <w:rPr>
          <w:rFonts w:ascii="Comic Sans MS" w:hAnsi="Comic Sans MS"/>
          <w:sz w:val="24"/>
          <w:u w:val="single"/>
        </w:rPr>
        <w:t>–</w:t>
      </w:r>
      <w:r w:rsidR="00333E6D">
        <w:rPr>
          <w:rFonts w:ascii="Comic Sans MS" w:hAnsi="Comic Sans MS"/>
          <w:sz w:val="24"/>
          <w:u w:val="single"/>
        </w:rPr>
        <w:t>Spring Topic theme:</w:t>
      </w:r>
      <w:r w:rsidR="00754847">
        <w:rPr>
          <w:rFonts w:ascii="Comic Sans MS" w:hAnsi="Comic Sans MS"/>
          <w:sz w:val="24"/>
          <w:u w:val="single"/>
        </w:rPr>
        <w:t xml:space="preserve"> ‘plants’</w:t>
      </w:r>
    </w:p>
    <w:p w:rsidR="00DA2B62" w:rsidRPr="00ED2E73" w:rsidRDefault="00C53D66" w:rsidP="000B019F">
      <w:pPr>
        <w:jc w:val="center"/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7FEA65B" wp14:editId="6F40C8A6">
            <wp:simplePos x="0" y="0"/>
            <wp:positionH relativeFrom="column">
              <wp:posOffset>5307965</wp:posOffset>
            </wp:positionH>
            <wp:positionV relativeFrom="paragraph">
              <wp:posOffset>4363720</wp:posOffset>
            </wp:positionV>
            <wp:extent cx="640715" cy="640715"/>
            <wp:effectExtent l="0" t="0" r="6985" b="6985"/>
            <wp:wrapSquare wrapText="bothSides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5EF90237" wp14:editId="11D6D6EB">
            <wp:simplePos x="0" y="0"/>
            <wp:positionH relativeFrom="column">
              <wp:posOffset>802640</wp:posOffset>
            </wp:positionH>
            <wp:positionV relativeFrom="paragraph">
              <wp:posOffset>4410075</wp:posOffset>
            </wp:positionV>
            <wp:extent cx="590550" cy="5905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47" w:rsidRPr="00DE2F78">
        <w:rPr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 wp14:anchorId="79FFAE2A" wp14:editId="60C97552">
            <wp:simplePos x="0" y="0"/>
            <wp:positionH relativeFrom="margin">
              <wp:posOffset>5533390</wp:posOffset>
            </wp:positionH>
            <wp:positionV relativeFrom="paragraph">
              <wp:posOffset>364490</wp:posOffset>
            </wp:positionV>
            <wp:extent cx="870585" cy="830580"/>
            <wp:effectExtent l="0" t="0" r="5715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47" w:rsidRPr="00DE2F78">
        <w:rPr>
          <w:noProof/>
          <w:sz w:val="24"/>
          <w:lang w:eastAsia="en-GB"/>
        </w:rPr>
        <w:drawing>
          <wp:anchor distT="0" distB="0" distL="114300" distR="114300" simplePos="0" relativeHeight="251668480" behindDoc="0" locked="0" layoutInCell="1" allowOverlap="1" wp14:anchorId="2BA6B291" wp14:editId="351D2E1B">
            <wp:simplePos x="0" y="0"/>
            <wp:positionH relativeFrom="column">
              <wp:posOffset>1744980</wp:posOffset>
            </wp:positionH>
            <wp:positionV relativeFrom="paragraph">
              <wp:posOffset>1850390</wp:posOffset>
            </wp:positionV>
            <wp:extent cx="683260" cy="683260"/>
            <wp:effectExtent l="0" t="0" r="254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47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3B7E9BF3" wp14:editId="03318077">
            <wp:simplePos x="0" y="0"/>
            <wp:positionH relativeFrom="column">
              <wp:posOffset>335280</wp:posOffset>
            </wp:positionH>
            <wp:positionV relativeFrom="paragraph">
              <wp:posOffset>3176905</wp:posOffset>
            </wp:positionV>
            <wp:extent cx="457200" cy="4572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1D19F7C6" wp14:editId="084336A9">
            <wp:simplePos x="0" y="0"/>
            <wp:positionH relativeFrom="column">
              <wp:posOffset>147320</wp:posOffset>
            </wp:positionH>
            <wp:positionV relativeFrom="paragraph">
              <wp:posOffset>8353425</wp:posOffset>
            </wp:positionV>
            <wp:extent cx="694690" cy="685165"/>
            <wp:effectExtent l="0" t="0" r="0" b="635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15949FB4" wp14:editId="01BF799C">
            <wp:simplePos x="0" y="0"/>
            <wp:positionH relativeFrom="margin">
              <wp:align>right</wp:align>
            </wp:positionH>
            <wp:positionV relativeFrom="paragraph">
              <wp:posOffset>8070850</wp:posOffset>
            </wp:positionV>
            <wp:extent cx="729615" cy="729615"/>
            <wp:effectExtent l="0" t="0" r="0" b="0"/>
            <wp:wrapSquare wrapText="bothSides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9A91882" wp14:editId="571E0DF7">
            <wp:simplePos x="0" y="0"/>
            <wp:positionH relativeFrom="margin">
              <wp:align>right</wp:align>
            </wp:positionH>
            <wp:positionV relativeFrom="paragraph">
              <wp:posOffset>6998970</wp:posOffset>
            </wp:positionV>
            <wp:extent cx="519430" cy="51943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70AAC4D" wp14:editId="2F80CB35">
            <wp:simplePos x="0" y="0"/>
            <wp:positionH relativeFrom="column">
              <wp:posOffset>5384800</wp:posOffset>
            </wp:positionH>
            <wp:positionV relativeFrom="paragraph">
              <wp:posOffset>6084570</wp:posOffset>
            </wp:positionV>
            <wp:extent cx="653415" cy="653415"/>
            <wp:effectExtent l="0" t="0" r="0" b="0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7B0083CC" wp14:editId="5DCD1741">
            <wp:simplePos x="0" y="0"/>
            <wp:positionH relativeFrom="column">
              <wp:posOffset>5861685</wp:posOffset>
            </wp:positionH>
            <wp:positionV relativeFrom="paragraph">
              <wp:posOffset>5130800</wp:posOffset>
            </wp:positionV>
            <wp:extent cx="716915" cy="716915"/>
            <wp:effectExtent l="0" t="0" r="6985" b="6985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A538275" wp14:editId="70C0C3AD">
            <wp:simplePos x="0" y="0"/>
            <wp:positionH relativeFrom="column">
              <wp:posOffset>167640</wp:posOffset>
            </wp:positionH>
            <wp:positionV relativeFrom="paragraph">
              <wp:posOffset>6798945</wp:posOffset>
            </wp:positionV>
            <wp:extent cx="691515" cy="691515"/>
            <wp:effectExtent l="0" t="0" r="0" b="0"/>
            <wp:wrapSquare wrapText="bothSides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2E1FC9BF" wp14:editId="148B6EA5">
            <wp:simplePos x="0" y="0"/>
            <wp:positionH relativeFrom="column">
              <wp:posOffset>408940</wp:posOffset>
            </wp:positionH>
            <wp:positionV relativeFrom="paragraph">
              <wp:posOffset>5945505</wp:posOffset>
            </wp:positionV>
            <wp:extent cx="529590" cy="570230"/>
            <wp:effectExtent l="0" t="0" r="3810" b="1270"/>
            <wp:wrapSquare wrapText="bothSides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442063A4" wp14:editId="299B7128">
            <wp:simplePos x="0" y="0"/>
            <wp:positionH relativeFrom="column">
              <wp:posOffset>236220</wp:posOffset>
            </wp:positionH>
            <wp:positionV relativeFrom="paragraph">
              <wp:posOffset>4939030</wp:posOffset>
            </wp:positionV>
            <wp:extent cx="625475" cy="625475"/>
            <wp:effectExtent l="0" t="0" r="3175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 w:rsidRPr="00DE2F78">
        <w:rPr>
          <w:noProof/>
          <w:sz w:val="24"/>
          <w:lang w:eastAsia="en-GB"/>
        </w:rPr>
        <w:drawing>
          <wp:anchor distT="0" distB="0" distL="114300" distR="114300" simplePos="0" relativeHeight="251666432" behindDoc="0" locked="0" layoutInCell="1" allowOverlap="1" wp14:anchorId="4B50D88F" wp14:editId="7790B54C">
            <wp:simplePos x="0" y="0"/>
            <wp:positionH relativeFrom="column">
              <wp:posOffset>2207895</wp:posOffset>
            </wp:positionH>
            <wp:positionV relativeFrom="paragraph">
              <wp:posOffset>654050</wp:posOffset>
            </wp:positionV>
            <wp:extent cx="906780" cy="9067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05880C2A" wp14:editId="4F475BEF">
            <wp:simplePos x="0" y="0"/>
            <wp:positionH relativeFrom="column">
              <wp:posOffset>1356360</wp:posOffset>
            </wp:positionH>
            <wp:positionV relativeFrom="paragraph">
              <wp:posOffset>2894330</wp:posOffset>
            </wp:positionV>
            <wp:extent cx="619760" cy="619760"/>
            <wp:effectExtent l="0" t="0" r="889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 w:rsidRPr="00DE2F78">
        <w:rPr>
          <w:noProof/>
          <w:sz w:val="24"/>
          <w:lang w:eastAsia="en-GB"/>
        </w:rPr>
        <w:drawing>
          <wp:anchor distT="0" distB="0" distL="114300" distR="114300" simplePos="0" relativeHeight="251669504" behindDoc="0" locked="0" layoutInCell="1" allowOverlap="1" wp14:anchorId="7F9EADE5" wp14:editId="058234BD">
            <wp:simplePos x="0" y="0"/>
            <wp:positionH relativeFrom="column">
              <wp:posOffset>2209800</wp:posOffset>
            </wp:positionH>
            <wp:positionV relativeFrom="paragraph">
              <wp:posOffset>2520950</wp:posOffset>
            </wp:positionV>
            <wp:extent cx="800100" cy="800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DE497" wp14:editId="4EA75BF5">
                <wp:simplePos x="0" y="0"/>
                <wp:positionH relativeFrom="column">
                  <wp:posOffset>-33020</wp:posOffset>
                </wp:positionH>
                <wp:positionV relativeFrom="paragraph">
                  <wp:posOffset>549275</wp:posOffset>
                </wp:positionV>
                <wp:extent cx="3289300" cy="3111500"/>
                <wp:effectExtent l="19050" t="19050" r="4445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BD1F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English</w:t>
                            </w:r>
                          </w:p>
                          <w:p w:rsidR="00754847" w:rsidRPr="00754847" w:rsidRDefault="00754847" w:rsidP="000D5AE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Explanations/instructions</w:t>
                            </w:r>
                          </w:p>
                          <w:p w:rsidR="000D5AE4" w:rsidRPr="00754847" w:rsidRDefault="000D5AE4" w:rsidP="000D5AE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Core text</w:t>
                            </w:r>
                          </w:p>
                          <w:p w:rsidR="00BD1FD6" w:rsidRPr="00754847" w:rsidRDefault="00C034B0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Phonics</w:t>
                            </w:r>
                          </w:p>
                          <w:p w:rsidR="00BD1FD6" w:rsidRPr="00754847" w:rsidRDefault="00BD1FD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Reading books</w:t>
                            </w:r>
                          </w:p>
                          <w:p w:rsidR="00BD1FD6" w:rsidRPr="00754847" w:rsidRDefault="000D5AE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Fine motor</w:t>
                            </w:r>
                          </w:p>
                          <w:p w:rsidR="00FC53C6" w:rsidRPr="00754847" w:rsidRDefault="00FC53C6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754847">
                              <w:rPr>
                                <w:rFonts w:ascii="Comic Sans MS" w:hAnsi="Comic Sans MS"/>
                                <w:sz w:val="20"/>
                              </w:rPr>
                              <w:t>Story massage</w:t>
                            </w:r>
                          </w:p>
                          <w:p w:rsidR="00BD1FD6" w:rsidRPr="0093454C" w:rsidRDefault="007A0BC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0BCF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DE497" id="_x0000_s1028" type="#_x0000_t202" style="position:absolute;left:0;text-align:left;margin-left:-2.6pt;margin-top:43.25pt;width:259pt;height:2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THKwIAAE8EAAAOAAAAZHJzL2Uyb0RvYy54bWysVNtu2zAMfR+wfxD0vviSZE2NOEWbLsOA&#10;7gK0+wBZlmNhkuhJSuzs60vJSZpu2MswPwikSB2Sh6SXN4NWZC+sk2BKmk1SSoThUEuzLen3p827&#10;BSXOM1MzBUaU9CAcvVm9fbPsu0Lk0IKqhSUIYlzRdyVtve+KJHG8FZq5CXTCoLEBq5lH1W6T2rIe&#10;0bVK8jR9n/Rg684CF87h7f1opKuI3zSC+69N44QnqqSYm4+njWcVzmS1ZMXWsq6V/JgG+4csNJMG&#10;g56h7plnZGflH1BacgsOGj/hoBNoGslFrAGrydLfqnlsWSdiLUiO6840uf8Hy7/sv1ki65Lm2RUl&#10;hmls0pMYPLmDgeSBn75zBbo9dujoB7zGPsdaXfcA/IcjBtYtM1txay30rWA15peFl8nF0xHHBZCq&#10;/ww1hmE7DxFoaKwO5CEdBNGxT4dzb0IqHC+n+eJ6mqKJo22aZdkclRCDFafnnXX+owBNglBSi82P&#10;8Gz/4PzoenIJ0RwoWW+kUlGx22qtLNkzHJRN/I7or9yUIX1J51cYfaTgrxhpepduThm+wtDS48gr&#10;qUu6SMMXArEiEPfB1FH2TKpRxvKUOTIZyBtp9EM1jE0LbwPLFdQHpNbCOOG4kSi0YH9R0uN0l9T9&#10;3DErKFGfDLbnOpvNwjpEZTa/ylGxl5bq0sIMR6iSekpGce3jCoW0DdxiGxsZCX7J5JgyTm1s0XHD&#10;wlpc6tHr5T+wegYAAP//AwBQSwMEFAAGAAgAAAAhAOOqLSreAAAACQEAAA8AAABkcnMvZG93bnJl&#10;di54bWxMj0tvgzAQhO+V+h+srdRbYkAiiSgmKq249pHSQ28O3gKKHxSbQP99N6f0trszmv0m3y9G&#10;szOOvndWQLyOgKFtnOptK6D+qFY7YD5Iq6R2FgX8ood9cXuTy0y52b7j+RBaRiHWZ1JAF8KQce6b&#10;Do30azegJe3bjUYGWseWq1HOFG40T6Jow43sLX3o5IBPHTanw2QEzK/qNIWXKt5+flV1+fxW6p+6&#10;FOL+bnl8ABZwCVczXPAJHQpiOrrJKs+0gFWakFPAbpMCIz2NE6pypGFLF17k/H+D4g8AAP//AwBQ&#10;SwECLQAUAAYACAAAACEAtoM4kv4AAADhAQAAEwAAAAAAAAAAAAAAAAAAAAAAW0NvbnRlbnRfVHlw&#10;ZXNdLnhtbFBLAQItABQABgAIAAAAIQA4/SH/1gAAAJQBAAALAAAAAAAAAAAAAAAAAC8BAABfcmVs&#10;cy8ucmVsc1BLAQItABQABgAIAAAAIQAdIyTHKwIAAE8EAAAOAAAAAAAAAAAAAAAAAC4CAABkcnMv&#10;ZTJvRG9jLnhtbFBLAQItABQABgAIAAAAIQDjqi0q3gAAAAkBAAAPAAAAAAAAAAAAAAAAAIUEAABk&#10;cnMvZG93bnJldi54bWxQSwUGAAAAAAQABADzAAAAkAUAAAAA&#10;" strokecolor="#00b0f0" strokeweight="4.5pt">
                <v:textbox>
                  <w:txbxContent>
                    <w:p w:rsidR="00BD1FD6" w:rsidRPr="00ED2E73" w:rsidRDefault="00BD1FD6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English</w:t>
                      </w:r>
                    </w:p>
                    <w:p w:rsidR="00754847" w:rsidRPr="00754847" w:rsidRDefault="00754847" w:rsidP="000D5AE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Explanations/instructions</w:t>
                      </w:r>
                    </w:p>
                    <w:p w:rsidR="000D5AE4" w:rsidRPr="00754847" w:rsidRDefault="000D5AE4" w:rsidP="000D5AE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Core text</w:t>
                      </w:r>
                    </w:p>
                    <w:p w:rsidR="00BD1FD6" w:rsidRPr="00754847" w:rsidRDefault="00C034B0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Phonics</w:t>
                      </w:r>
                    </w:p>
                    <w:p w:rsidR="00BD1FD6" w:rsidRPr="00754847" w:rsidRDefault="00BD1FD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Reading books</w:t>
                      </w:r>
                    </w:p>
                    <w:p w:rsidR="00BD1FD6" w:rsidRPr="00754847" w:rsidRDefault="000D5AE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Fine motor</w:t>
                      </w:r>
                    </w:p>
                    <w:p w:rsidR="00FC53C6" w:rsidRPr="00754847" w:rsidRDefault="00FC53C6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754847">
                        <w:rPr>
                          <w:rFonts w:ascii="Comic Sans MS" w:hAnsi="Comic Sans MS"/>
                          <w:sz w:val="20"/>
                        </w:rPr>
                        <w:t>Story massage</w:t>
                      </w:r>
                    </w:p>
                    <w:p w:rsidR="00BD1FD6" w:rsidRPr="0093454C" w:rsidRDefault="007A0BCF">
                      <w:pPr>
                        <w:rPr>
                          <w:rFonts w:ascii="Comic Sans MS" w:hAnsi="Comic Sans MS"/>
                        </w:rPr>
                      </w:pPr>
                      <w:r w:rsidRPr="007A0BCF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658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7D68BF" wp14:editId="47283A42">
                <wp:simplePos x="0" y="0"/>
                <wp:positionH relativeFrom="margin">
                  <wp:posOffset>10795</wp:posOffset>
                </wp:positionH>
                <wp:positionV relativeFrom="paragraph">
                  <wp:posOffset>4275455</wp:posOffset>
                </wp:positionV>
                <wp:extent cx="6836410" cy="4851400"/>
                <wp:effectExtent l="19050" t="19050" r="40640" b="444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D6" w:rsidRPr="00ED2E73" w:rsidRDefault="00F4175B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Topic </w:t>
                            </w:r>
                            <w:r w:rsidR="000D5AE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(KS1</w:t>
                            </w:r>
                            <w:r w:rsidR="00BD1FD6"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BD1FD6" w:rsidRDefault="00333E6D" w:rsidP="00522B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Geography</w:t>
                            </w:r>
                            <w:r w:rsidR="00BD1FD6" w:rsidRPr="0093454C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1A6CE1" w:rsidRPr="001A6CE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The rainforest</w:t>
                            </w:r>
                          </w:p>
                          <w:p w:rsidR="00492440" w:rsidRDefault="00BD1FD6" w:rsidP="00C53D6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924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33E6D">
                              <w:rPr>
                                <w:rFonts w:ascii="Comic Sans MS" w:hAnsi="Comic Sans MS"/>
                              </w:rPr>
                              <w:t>Natural art</w:t>
                            </w:r>
                          </w:p>
                          <w:p w:rsidR="00F4175B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333E6D">
                              <w:rPr>
                                <w:rFonts w:ascii="Comic Sans MS" w:hAnsi="Comic Sans MS"/>
                              </w:rPr>
                              <w:t xml:space="preserve"> Special places in our town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Design Technology</w:t>
                            </w:r>
                            <w:r w:rsid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D5AE4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33E6D">
                              <w:rPr>
                                <w:rFonts w:ascii="Comic Sans MS" w:hAnsi="Comic Sans MS"/>
                              </w:rPr>
                              <w:t>Moving pictures- plants</w:t>
                            </w:r>
                          </w:p>
                          <w:p w:rsidR="006756D7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Food Technology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F4175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33E6D">
                              <w:rPr>
                                <w:rFonts w:ascii="Comic Sans MS" w:hAnsi="Comic Sans MS"/>
                              </w:rPr>
                              <w:t>fruit and vegetables</w:t>
                            </w:r>
                          </w:p>
                          <w:p w:rsidR="009114C8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9114C8" w:rsidRP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33E6D">
                              <w:rPr>
                                <w:rFonts w:ascii="Comic Sans MS" w:hAnsi="Comic Sans MS"/>
                              </w:rPr>
                              <w:t>Creating and following instructions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MFL</w:t>
                            </w:r>
                            <w:r w:rsidR="0024004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24E7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333E6D">
                              <w:rPr>
                                <w:rFonts w:ascii="Comic Sans MS" w:hAnsi="Comic Sans MS"/>
                              </w:rPr>
                              <w:t>Tennis</w:t>
                            </w:r>
                          </w:p>
                          <w:p w:rsidR="00CF3412" w:rsidRPr="00CF3412" w:rsidRDefault="00CF3412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PSHE / RSE – </w:t>
                            </w:r>
                            <w:r w:rsidR="00333E6D">
                              <w:rPr>
                                <w:rFonts w:ascii="Comic Sans MS" w:hAnsi="Comic Sans MS"/>
                              </w:rPr>
                              <w:t xml:space="preserve">Growing and </w:t>
                            </w:r>
                            <w:r w:rsidR="00333E6D">
                              <w:rPr>
                                <w:rFonts w:ascii="Comic Sans MS" w:hAnsi="Comic Sans MS"/>
                              </w:rPr>
                              <w:t>changing</w:t>
                            </w:r>
                            <w:bookmarkStart w:id="0" w:name="_GoBack"/>
                            <w:bookmarkEnd w:id="0"/>
                            <w:r w:rsidR="006F4CD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Speech and Language therapy – Use of PECS &amp; communication </w:t>
                            </w:r>
                            <w:r w:rsidR="007E05F4">
                              <w:rPr>
                                <w:rFonts w:ascii="Comic Sans MS" w:hAnsi="Comic Sans MS"/>
                              </w:rPr>
                              <w:t>books</w:t>
                            </w:r>
                          </w:p>
                          <w:p w:rsidR="00BD1FD6" w:rsidRPr="0093454C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Occupational Therapy – Self and emotional regulation &amp; Sensory awareness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68BF" id="_x0000_s1029" type="#_x0000_t202" style="position:absolute;left:0;text-align:left;margin-left:.85pt;margin-top:336.65pt;width:538.3pt;height:38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ZsSgIAAIsEAAAOAAAAZHJzL2Uyb0RvYy54bWysVNtu2zAMfR+wfxD0vjpOkzQz4hRdug4D&#10;ugvQ7gMYWY6FSaInKbG7ry8lO1navQ3zgyCR1NEhD+nVdW80O0jnFdqS5xcTzqQVWCm7K/mPx7t3&#10;S858AFuBRitL/iQ9v16/fbPq2kJOsUFdSccIxPqia0vehNAWWeZFIw34C2ylJWeNzkCgo9tllYOO&#10;0I3OppPJIuvQVa1DIb0n6+3g5OuEX9dShG917WVguuTELaTVpXUb12y9gmLnoG2UGGnAP7AwoCw9&#10;eoK6hQBs79RfUEYJhx7rcCHQZFjXSsiUA2WTT15l89BAK1MuVBzfnsrk/x+s+Hr47piqSn7JmQVD&#10;Ej3KPrAP2LNprE7X+oKCHloKCz2ZSeWUqW/vUfz0zOKmAbuTN85h10ioiF0eb2ZnVwccH0G23Res&#10;6BnYB0xAfe1MLB0VgxE6qfR0UiZSEWRcLC8Xs5xcgnyz5TyfTZJ2GRTH663z4ZNEw+Km5I6kT/Bw&#10;uPch0oHiGBJf86hVdae0Tge32260YwegNrlLX8rgVZi2rCv5/CqfT4YSvMCILStPKCCEtGGa4vTe&#10;UM4DOhEfqENBZmrOwbw4molmav6IlEi/IGpUoHHRypR8GW+MDRzL/tFWqZkDKD3sCUrbUYdY+kGE&#10;0G/7UfBR3i1WTySMw2E6aJpp06D7zVlHk1Fy/2sPTnKmP1sS930+m8VRSofZ/GpKB3fu2Z57wAqC&#10;KnngbNhuQhq/WHaLN9QEtUryxG4ZmIyUqeNTAcbpjCN1fk5Rf/4h62cAAAD//wMAUEsDBBQABgAI&#10;AAAAIQBsJ34z3wAAAAsBAAAPAAAAZHJzL2Rvd25yZXYueG1sTI9BT4NAEIXvJv6HzZh4s0uLKQRZ&#10;GmK0iUdb23jcsiOQsrOE3QL9905Pensv7+XNN/lmtp0YcfCtIwXLRQQCqXKmpVrB1/79KQXhgyaj&#10;O0eo4IoeNsX9Xa4z4yb6xHEXasEj5DOtoAmhz6T0VYNW+4XrkTj7cYPVge1QSzPoicdtJ1dRtJZW&#10;t8QXGt3ja4PVeXexCg6r8eO8L7fTYdkfy3D9Prr0bavU48NcvoAIOIe/MtzwGR0KZjq5CxkvOvYJ&#10;FxWskzgGccujJGV1YvUcJzHIIpf/fyh+AQAA//8DAFBLAQItABQABgAIAAAAIQC2gziS/gAAAOEB&#10;AAATAAAAAAAAAAAAAAAAAAAAAABbQ29udGVudF9UeXBlc10ueG1sUEsBAi0AFAAGAAgAAAAhADj9&#10;If/WAAAAlAEAAAsAAAAAAAAAAAAAAAAALwEAAF9yZWxzLy5yZWxzUEsBAi0AFAAGAAgAAAAhAPZz&#10;BmxKAgAAiwQAAA4AAAAAAAAAAAAAAAAALgIAAGRycy9lMm9Eb2MueG1sUEsBAi0AFAAGAAgAAAAh&#10;AGwnfjPfAAAACwEAAA8AAAAAAAAAAAAAAAAApAQAAGRycy9kb3ducmV2LnhtbFBLBQYAAAAABAAE&#10;APMAAACwBQAAAAA=&#10;" strokecolor="#f7caac [1301]" strokeweight="4.5pt">
                <v:textbox>
                  <w:txbxContent>
                    <w:p w:rsidR="00BD1FD6" w:rsidRPr="00ED2E73" w:rsidRDefault="00F4175B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Topic </w:t>
                      </w:r>
                      <w:r w:rsidR="000D5AE4">
                        <w:rPr>
                          <w:rFonts w:ascii="Comic Sans MS" w:hAnsi="Comic Sans MS"/>
                          <w:b/>
                          <w:sz w:val="24"/>
                        </w:rPr>
                        <w:t>(KS1</w:t>
                      </w:r>
                      <w:r w:rsidR="00BD1FD6"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)</w:t>
                      </w:r>
                    </w:p>
                    <w:p w:rsidR="00BD1FD6" w:rsidRDefault="00333E6D" w:rsidP="00522B1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Geography</w:t>
                      </w:r>
                      <w:r w:rsidR="00BD1FD6" w:rsidRPr="0093454C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1A6CE1" w:rsidRPr="001A6CE1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The rainforest</w:t>
                      </w:r>
                    </w:p>
                    <w:p w:rsidR="00492440" w:rsidRDefault="00BD1FD6" w:rsidP="00C53D6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9244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33E6D">
                        <w:rPr>
                          <w:rFonts w:ascii="Comic Sans MS" w:hAnsi="Comic Sans MS"/>
                        </w:rPr>
                        <w:t>Natural art</w:t>
                      </w:r>
                    </w:p>
                    <w:p w:rsidR="00F4175B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RE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333E6D">
                        <w:rPr>
                          <w:rFonts w:ascii="Comic Sans MS" w:hAnsi="Comic Sans MS"/>
                        </w:rPr>
                        <w:t xml:space="preserve"> Special places in our town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Design Technology</w:t>
                      </w:r>
                      <w:r w:rsid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D5AE4">
                        <w:rPr>
                          <w:rFonts w:ascii="Comic Sans MS" w:hAnsi="Comic Sans MS"/>
                        </w:rPr>
                        <w:t>–</w:t>
                      </w:r>
                      <w:r w:rsid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33E6D">
                        <w:rPr>
                          <w:rFonts w:ascii="Comic Sans MS" w:hAnsi="Comic Sans MS"/>
                        </w:rPr>
                        <w:t>Moving pictures- plants</w:t>
                      </w:r>
                    </w:p>
                    <w:p w:rsidR="006756D7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Food Technology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F4175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33E6D">
                        <w:rPr>
                          <w:rFonts w:ascii="Comic Sans MS" w:hAnsi="Comic Sans MS"/>
                        </w:rPr>
                        <w:t>fruit and vegetables</w:t>
                      </w:r>
                    </w:p>
                    <w:p w:rsidR="009114C8" w:rsidRDefault="00BD1FD6" w:rsidP="0093454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9114C8" w:rsidRP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33E6D">
                        <w:rPr>
                          <w:rFonts w:ascii="Comic Sans MS" w:hAnsi="Comic Sans MS"/>
                        </w:rPr>
                        <w:t>Creating and following instructions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MFL</w:t>
                      </w:r>
                      <w:r w:rsidR="00240046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114C8">
                        <w:rPr>
                          <w:rFonts w:ascii="Comic Sans MS" w:hAnsi="Comic Sans MS"/>
                        </w:rPr>
                        <w:t>–</w:t>
                      </w:r>
                      <w:r w:rsidR="00324E78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333E6D">
                        <w:rPr>
                          <w:rFonts w:ascii="Comic Sans MS" w:hAnsi="Comic Sans MS"/>
                        </w:rPr>
                        <w:t>Tennis</w:t>
                      </w:r>
                    </w:p>
                    <w:p w:rsidR="00CF3412" w:rsidRPr="00CF3412" w:rsidRDefault="00CF3412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PSHE / RSE – </w:t>
                      </w:r>
                      <w:r w:rsidR="00333E6D">
                        <w:rPr>
                          <w:rFonts w:ascii="Comic Sans MS" w:hAnsi="Comic Sans MS"/>
                        </w:rPr>
                        <w:t xml:space="preserve">Growing and </w:t>
                      </w:r>
                      <w:r w:rsidR="00333E6D">
                        <w:rPr>
                          <w:rFonts w:ascii="Comic Sans MS" w:hAnsi="Comic Sans MS"/>
                        </w:rPr>
                        <w:t>changing</w:t>
                      </w:r>
                      <w:bookmarkStart w:id="1" w:name="_GoBack"/>
                      <w:bookmarkEnd w:id="1"/>
                      <w:r w:rsidR="006F4CD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Speech and Language therapy – Use of PECS &amp; communication </w:t>
                      </w:r>
                      <w:r w:rsidR="007E05F4">
                        <w:rPr>
                          <w:rFonts w:ascii="Comic Sans MS" w:hAnsi="Comic Sans MS"/>
                        </w:rPr>
                        <w:t>books</w:t>
                      </w:r>
                    </w:p>
                    <w:p w:rsidR="00BD1FD6" w:rsidRPr="0093454C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Occupational Therapy – Self and emotional regulation &amp; Sensory awareness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6171">
        <w:rPr>
          <w:noProof/>
          <w:lang w:eastAsia="en-GB"/>
        </w:rPr>
        <w:t xml:space="preserve">   </w:t>
      </w:r>
      <w:r w:rsidR="003A6171" w:rsidRPr="00DE2F78">
        <w:rPr>
          <w:noProof/>
          <w:sz w:val="24"/>
          <w:lang w:eastAsia="en-GB"/>
        </w:rPr>
        <w:t xml:space="preserve"> </w:t>
      </w:r>
      <w:r w:rsidR="003A6171">
        <w:rPr>
          <w:noProof/>
          <w:lang w:eastAsia="en-GB"/>
        </w:rPr>
        <w:t xml:space="preserve">  </w:t>
      </w:r>
      <w:r w:rsidR="00CF3412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D4FCBC4" wp14:editId="29491D95">
            <wp:simplePos x="0" y="0"/>
            <wp:positionH relativeFrom="column">
              <wp:posOffset>2639060</wp:posOffset>
            </wp:positionH>
            <wp:positionV relativeFrom="paragraph">
              <wp:posOffset>8460105</wp:posOffset>
            </wp:positionV>
            <wp:extent cx="767715" cy="639445"/>
            <wp:effectExtent l="0" t="0" r="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76771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 w:rsidRPr="00DE2F78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500AEDF" wp14:editId="3641A7BC">
            <wp:simplePos x="0" y="0"/>
            <wp:positionH relativeFrom="column">
              <wp:posOffset>1955800</wp:posOffset>
            </wp:positionH>
            <wp:positionV relativeFrom="paragraph">
              <wp:posOffset>8472805</wp:posOffset>
            </wp:positionV>
            <wp:extent cx="635000" cy="6350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0FCCA18E" wp14:editId="385E784A">
            <wp:simplePos x="0" y="0"/>
            <wp:positionH relativeFrom="column">
              <wp:posOffset>965200</wp:posOffset>
            </wp:positionH>
            <wp:positionV relativeFrom="paragraph">
              <wp:posOffset>8383905</wp:posOffset>
            </wp:positionV>
            <wp:extent cx="716915" cy="716915"/>
            <wp:effectExtent l="0" t="0" r="6985" b="6985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1B396F19" wp14:editId="0567DF1D">
            <wp:simplePos x="0" y="0"/>
            <wp:positionH relativeFrom="column">
              <wp:posOffset>3441700</wp:posOffset>
            </wp:positionH>
            <wp:positionV relativeFrom="paragraph">
              <wp:posOffset>8416290</wp:posOffset>
            </wp:positionV>
            <wp:extent cx="691515" cy="69151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CE70484" wp14:editId="45A549DE">
            <wp:simplePos x="0" y="0"/>
            <wp:positionH relativeFrom="column">
              <wp:posOffset>4343400</wp:posOffset>
            </wp:positionH>
            <wp:positionV relativeFrom="paragraph">
              <wp:posOffset>8383905</wp:posOffset>
            </wp:positionV>
            <wp:extent cx="723900" cy="72390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03">
        <w:rPr>
          <w:noProof/>
          <w:lang w:eastAsia="en-GB"/>
        </w:rPr>
        <w:t xml:space="preserve">  </w:t>
      </w:r>
      <w:r w:rsidR="00945D45">
        <w:rPr>
          <w:noProof/>
          <w:lang w:eastAsia="en-GB"/>
        </w:rPr>
        <w:t xml:space="preserve"> </w:t>
      </w:r>
      <w:r w:rsidR="00BF742B">
        <w:rPr>
          <w:noProof/>
          <w:lang w:eastAsia="en-GB"/>
        </w:rPr>
        <w:t xml:space="preserve">     </w:t>
      </w:r>
      <w:r w:rsidR="00942A71">
        <w:rPr>
          <w:noProof/>
          <w:lang w:eastAsia="en-GB"/>
        </w:rPr>
        <w:t xml:space="preserve">  </w:t>
      </w:r>
      <w:r w:rsidR="003A6171">
        <w:rPr>
          <w:noProof/>
          <w:lang w:eastAsia="en-GB"/>
        </w:rPr>
        <w:t xml:space="preserve"> </w:t>
      </w:r>
    </w:p>
    <w:sectPr w:rsidR="00DA2B62" w:rsidRPr="00ED2E73" w:rsidSect="00DA2B6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9"/>
    <w:rsid w:val="00007D1C"/>
    <w:rsid w:val="000148B3"/>
    <w:rsid w:val="000163AB"/>
    <w:rsid w:val="00070215"/>
    <w:rsid w:val="000928DA"/>
    <w:rsid w:val="000B019F"/>
    <w:rsid w:val="000B51C5"/>
    <w:rsid w:val="000D5AE4"/>
    <w:rsid w:val="000E0104"/>
    <w:rsid w:val="000E31B9"/>
    <w:rsid w:val="00107658"/>
    <w:rsid w:val="00116330"/>
    <w:rsid w:val="0012018C"/>
    <w:rsid w:val="00143718"/>
    <w:rsid w:val="00145C6C"/>
    <w:rsid w:val="00174834"/>
    <w:rsid w:val="00182E22"/>
    <w:rsid w:val="001A0114"/>
    <w:rsid w:val="001A6CE1"/>
    <w:rsid w:val="001C3079"/>
    <w:rsid w:val="00211538"/>
    <w:rsid w:val="00240046"/>
    <w:rsid w:val="00285010"/>
    <w:rsid w:val="002B42B0"/>
    <w:rsid w:val="00324E78"/>
    <w:rsid w:val="00333E6D"/>
    <w:rsid w:val="003814EC"/>
    <w:rsid w:val="0038343C"/>
    <w:rsid w:val="003A6171"/>
    <w:rsid w:val="003E24E5"/>
    <w:rsid w:val="00416514"/>
    <w:rsid w:val="00417A30"/>
    <w:rsid w:val="00417AF5"/>
    <w:rsid w:val="00466601"/>
    <w:rsid w:val="00492440"/>
    <w:rsid w:val="004A257F"/>
    <w:rsid w:val="004B3535"/>
    <w:rsid w:val="004C2FB6"/>
    <w:rsid w:val="004E37D7"/>
    <w:rsid w:val="004E744E"/>
    <w:rsid w:val="005049D3"/>
    <w:rsid w:val="00511A57"/>
    <w:rsid w:val="00522B1D"/>
    <w:rsid w:val="00560AC0"/>
    <w:rsid w:val="00575AD5"/>
    <w:rsid w:val="00594F72"/>
    <w:rsid w:val="005E58F1"/>
    <w:rsid w:val="0062391A"/>
    <w:rsid w:val="00670208"/>
    <w:rsid w:val="006711EC"/>
    <w:rsid w:val="006756D7"/>
    <w:rsid w:val="006C5903"/>
    <w:rsid w:val="006F4CDD"/>
    <w:rsid w:val="00746F04"/>
    <w:rsid w:val="00754847"/>
    <w:rsid w:val="007A0BCF"/>
    <w:rsid w:val="007B0CF0"/>
    <w:rsid w:val="007E05F4"/>
    <w:rsid w:val="007E7D2E"/>
    <w:rsid w:val="0083493E"/>
    <w:rsid w:val="00856346"/>
    <w:rsid w:val="00886EFF"/>
    <w:rsid w:val="008C724E"/>
    <w:rsid w:val="008D3615"/>
    <w:rsid w:val="008E47E7"/>
    <w:rsid w:val="008F1D0D"/>
    <w:rsid w:val="008F295E"/>
    <w:rsid w:val="00906601"/>
    <w:rsid w:val="009114C8"/>
    <w:rsid w:val="00916CCE"/>
    <w:rsid w:val="00922C12"/>
    <w:rsid w:val="00923CDD"/>
    <w:rsid w:val="0093454C"/>
    <w:rsid w:val="00942A71"/>
    <w:rsid w:val="00943009"/>
    <w:rsid w:val="00945D45"/>
    <w:rsid w:val="00997219"/>
    <w:rsid w:val="00997916"/>
    <w:rsid w:val="009B33DF"/>
    <w:rsid w:val="009D1FA0"/>
    <w:rsid w:val="00A160F7"/>
    <w:rsid w:val="00A77AF6"/>
    <w:rsid w:val="00AC7C91"/>
    <w:rsid w:val="00AD13C0"/>
    <w:rsid w:val="00AD54F1"/>
    <w:rsid w:val="00AF6CF2"/>
    <w:rsid w:val="00B06F8B"/>
    <w:rsid w:val="00B55E5F"/>
    <w:rsid w:val="00B87A9C"/>
    <w:rsid w:val="00BB1A2C"/>
    <w:rsid w:val="00BD1FD6"/>
    <w:rsid w:val="00BF742B"/>
    <w:rsid w:val="00C00A26"/>
    <w:rsid w:val="00C034B0"/>
    <w:rsid w:val="00C11A65"/>
    <w:rsid w:val="00C20A9D"/>
    <w:rsid w:val="00C21D73"/>
    <w:rsid w:val="00C53D66"/>
    <w:rsid w:val="00C612AF"/>
    <w:rsid w:val="00CA332B"/>
    <w:rsid w:val="00CC6DAE"/>
    <w:rsid w:val="00CC799B"/>
    <w:rsid w:val="00CF3412"/>
    <w:rsid w:val="00CF72A9"/>
    <w:rsid w:val="00D21782"/>
    <w:rsid w:val="00D5670B"/>
    <w:rsid w:val="00DA2B62"/>
    <w:rsid w:val="00DE2F78"/>
    <w:rsid w:val="00E50EFB"/>
    <w:rsid w:val="00E62211"/>
    <w:rsid w:val="00EA2EF8"/>
    <w:rsid w:val="00ED2E73"/>
    <w:rsid w:val="00F4175B"/>
    <w:rsid w:val="00F82934"/>
    <w:rsid w:val="00F853E2"/>
    <w:rsid w:val="00F97160"/>
    <w:rsid w:val="00F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0599"/>
  <w15:chartTrackingRefBased/>
  <w15:docId w15:val="{0E7E17CF-EF76-4812-A934-362D882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Gaskell</dc:creator>
  <cp:keywords/>
  <dc:description/>
  <cp:lastModifiedBy>Gemma Webster</cp:lastModifiedBy>
  <cp:revision>3</cp:revision>
  <cp:lastPrinted>2024-08-29T09:48:00Z</cp:lastPrinted>
  <dcterms:created xsi:type="dcterms:W3CDTF">2026-01-10T18:17:00Z</dcterms:created>
  <dcterms:modified xsi:type="dcterms:W3CDTF">2026-01-10T18:23:00Z</dcterms:modified>
</cp:coreProperties>
</file>